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A38C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49BA19B6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03792B85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5A873CF8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113AE404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1B4A32D7" w14:textId="77777777" w:rsidR="0064349C" w:rsidRDefault="0064349C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088D1D3A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Cs w:val="24"/>
          <w:lang w:val="da"/>
        </w:rPr>
      </w:pPr>
    </w:p>
    <w:p w14:paraId="28A6F99C" w14:textId="5C56C06E" w:rsidR="00AA1910" w:rsidRPr="00063E59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  <w:r w:rsidRPr="00063E59">
        <w:rPr>
          <w:b/>
          <w:szCs w:val="24"/>
          <w:lang w:val="da"/>
        </w:rPr>
        <w:t xml:space="preserve">PROGRAM FOR DE 3 PROJEKTKURSUSDAGE FOR HOLD </w:t>
      </w:r>
      <w:r w:rsidR="00E36944">
        <w:rPr>
          <w:b/>
          <w:szCs w:val="24"/>
          <w:lang w:val="da"/>
        </w:rPr>
        <w:t>6</w:t>
      </w:r>
      <w:r w:rsidR="006072D5">
        <w:rPr>
          <w:b/>
          <w:szCs w:val="24"/>
          <w:lang w:val="da"/>
        </w:rPr>
        <w:t>6</w:t>
      </w:r>
      <w:r w:rsidRPr="00063E59">
        <w:rPr>
          <w:lang w:val="da"/>
        </w:rPr>
        <w:fldChar w:fldCharType="begin"/>
      </w:r>
      <w:r w:rsidRPr="00063E59">
        <w:rPr>
          <w:lang w:val="da-DK"/>
        </w:rPr>
        <w:instrText xml:space="preserve"> SEQ CHAPTER \h \r 1</w:instrText>
      </w:r>
      <w:r w:rsidRPr="00063E59">
        <w:fldChar w:fldCharType="end"/>
      </w:r>
    </w:p>
    <w:p w14:paraId="28C2B0B6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</w:p>
    <w:p w14:paraId="6F245A37" w14:textId="77777777" w:rsidR="0043126F" w:rsidRPr="0043126F" w:rsidRDefault="0043126F" w:rsidP="0043126F">
      <w:pPr>
        <w:widowControl w:val="0"/>
        <w:tabs>
          <w:tab w:val="center" w:pos="4819"/>
        </w:tabs>
        <w:jc w:val="center"/>
        <w:rPr>
          <w:b/>
          <w:lang w:val="da"/>
        </w:rPr>
      </w:pPr>
      <w:r>
        <w:rPr>
          <w:b/>
          <w:lang w:val="da"/>
        </w:rPr>
        <w:t xml:space="preserve">Den 8.maj og den 28.maj er lokaliteten </w:t>
      </w:r>
      <w:r w:rsidRPr="0043126F">
        <w:rPr>
          <w:b/>
          <w:lang w:val="da"/>
        </w:rPr>
        <w:t>Villa Medici - Fredens Torv 3B - 8000 Aarhus C</w:t>
      </w:r>
    </w:p>
    <w:p w14:paraId="50020431" w14:textId="5107653B" w:rsidR="00AA1910" w:rsidRDefault="0043126F" w:rsidP="0043126F">
      <w:pPr>
        <w:widowControl w:val="0"/>
        <w:tabs>
          <w:tab w:val="center" w:pos="4819"/>
        </w:tabs>
        <w:jc w:val="center"/>
        <w:rPr>
          <w:b/>
          <w:lang w:val="da"/>
        </w:rPr>
      </w:pPr>
      <w:r>
        <w:rPr>
          <w:b/>
          <w:lang w:val="da"/>
        </w:rPr>
        <w:t>Den 25.6. er lokaliteten Specialuddannelsens lokaler, Ole Worms Allé 2, 8000</w:t>
      </w:r>
    </w:p>
    <w:p w14:paraId="7867AFFA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3CD70467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1FD0C38E" w14:textId="77777777" w:rsidR="00AA1910" w:rsidRDefault="00AA1910" w:rsidP="00AA1910">
      <w:pPr>
        <w:widowControl w:val="0"/>
        <w:tabs>
          <w:tab w:val="center" w:pos="4819"/>
        </w:tabs>
        <w:rPr>
          <w:i/>
          <w:sz w:val="20"/>
          <w:lang w:val="da"/>
        </w:rPr>
      </w:pPr>
      <w:r>
        <w:rPr>
          <w:b/>
          <w:lang w:val="da"/>
        </w:rPr>
        <w:tab/>
      </w:r>
    </w:p>
    <w:p w14:paraId="26EAD3C9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</w:p>
    <w:p w14:paraId="19CB9E83" w14:textId="2F35726D" w:rsidR="004B1F83" w:rsidRDefault="002D3CCE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  <w:r>
        <w:rPr>
          <w:b/>
          <w:sz w:val="20"/>
          <w:u w:val="single"/>
          <w:lang w:val="da"/>
        </w:rPr>
        <w:t>Torsdag</w:t>
      </w:r>
      <w:r w:rsidR="00F51DDA">
        <w:rPr>
          <w:b/>
          <w:sz w:val="20"/>
          <w:u w:val="single"/>
          <w:lang w:val="da"/>
        </w:rPr>
        <w:t xml:space="preserve"> </w:t>
      </w:r>
      <w:r w:rsidR="00E36944">
        <w:rPr>
          <w:b/>
          <w:sz w:val="20"/>
          <w:u w:val="single"/>
          <w:lang w:val="da"/>
        </w:rPr>
        <w:t xml:space="preserve">den </w:t>
      </w:r>
      <w:r w:rsidR="006072D5">
        <w:rPr>
          <w:b/>
          <w:sz w:val="20"/>
          <w:u w:val="single"/>
          <w:lang w:val="da"/>
        </w:rPr>
        <w:t>8</w:t>
      </w:r>
      <w:r w:rsidR="00597C8B">
        <w:rPr>
          <w:b/>
          <w:sz w:val="20"/>
          <w:u w:val="single"/>
          <w:lang w:val="da"/>
        </w:rPr>
        <w:t xml:space="preserve">. </w:t>
      </w:r>
      <w:r w:rsidR="006072D5">
        <w:rPr>
          <w:b/>
          <w:sz w:val="20"/>
          <w:u w:val="single"/>
          <w:lang w:val="da"/>
        </w:rPr>
        <w:t>maj</w:t>
      </w:r>
      <w:r w:rsidR="00AE4261">
        <w:rPr>
          <w:b/>
          <w:sz w:val="20"/>
          <w:u w:val="single"/>
          <w:lang w:val="da"/>
        </w:rPr>
        <w:t xml:space="preserve"> </w:t>
      </w:r>
      <w:r w:rsidR="004B49A0">
        <w:rPr>
          <w:b/>
          <w:sz w:val="20"/>
          <w:u w:val="single"/>
          <w:lang w:val="da"/>
        </w:rPr>
        <w:t>202</w:t>
      </w:r>
      <w:r w:rsidR="00A25057">
        <w:rPr>
          <w:b/>
          <w:sz w:val="20"/>
          <w:u w:val="single"/>
          <w:lang w:val="da"/>
        </w:rPr>
        <w:t>5</w:t>
      </w:r>
      <w:r w:rsidR="00F51DDA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1. Projektkursusdag</w:t>
      </w:r>
    </w:p>
    <w:p w14:paraId="338CCEEC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Kvalitetsudvikling i almen praksis</w:t>
      </w:r>
    </w:p>
    <w:p w14:paraId="3BEB0A94" w14:textId="77777777" w:rsidR="00AA1910" w:rsidRPr="006D71EF" w:rsidRDefault="0073238F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>v. Anders Prior</w:t>
      </w:r>
      <w:r w:rsidR="006C37BF">
        <w:rPr>
          <w:i/>
          <w:sz w:val="20"/>
          <w:lang w:val="da"/>
        </w:rPr>
        <w:t xml:space="preserve"> </w:t>
      </w:r>
    </w:p>
    <w:p w14:paraId="4301973F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2F1430AB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  <w:t>Opstart af gruppearbejdet. Der vil være mulighed for første vejledermøde for de</w:t>
      </w:r>
    </w:p>
    <w:p w14:paraId="349BCF5D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 w:rsidR="008414F2">
        <w:rPr>
          <w:sz w:val="20"/>
          <w:lang w:val="da"/>
        </w:rPr>
        <w:t>f</w:t>
      </w:r>
      <w:r>
        <w:rPr>
          <w:sz w:val="20"/>
          <w:lang w:val="da"/>
        </w:rPr>
        <w:t>leste</w:t>
      </w:r>
      <w:r w:rsidR="008414F2">
        <w:rPr>
          <w:sz w:val="20"/>
          <w:lang w:val="da"/>
        </w:rPr>
        <w:t xml:space="preserve"> </w:t>
      </w:r>
      <w:r>
        <w:rPr>
          <w:sz w:val="20"/>
          <w:lang w:val="da"/>
        </w:rPr>
        <w:t>grupper</w:t>
      </w:r>
      <w:r w:rsidR="008414F2">
        <w:rPr>
          <w:sz w:val="20"/>
          <w:lang w:val="da"/>
        </w:rPr>
        <w:t xml:space="preserve">. </w:t>
      </w:r>
    </w:p>
    <w:p w14:paraId="586EE1F3" w14:textId="77777777" w:rsidR="00AA1910" w:rsidRPr="00242159" w:rsidRDefault="008414F2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30DF05D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76EFC56B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6775A28A" w14:textId="207AC2FD" w:rsidR="00AA1910" w:rsidRDefault="006072D5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>Onsdag</w:t>
      </w:r>
      <w:r w:rsidR="006D436B">
        <w:rPr>
          <w:b/>
          <w:sz w:val="20"/>
          <w:u w:val="single"/>
          <w:lang w:val="da"/>
        </w:rPr>
        <w:t xml:space="preserve"> den </w:t>
      </w:r>
      <w:r>
        <w:rPr>
          <w:b/>
          <w:sz w:val="20"/>
          <w:u w:val="single"/>
          <w:lang w:val="da"/>
        </w:rPr>
        <w:t>28</w:t>
      </w:r>
      <w:r w:rsidR="004B49A0">
        <w:rPr>
          <w:b/>
          <w:sz w:val="20"/>
          <w:u w:val="single"/>
          <w:lang w:val="da"/>
        </w:rPr>
        <w:t>. ma</w:t>
      </w:r>
      <w:r>
        <w:rPr>
          <w:b/>
          <w:sz w:val="20"/>
          <w:u w:val="single"/>
          <w:lang w:val="da"/>
        </w:rPr>
        <w:t>j</w:t>
      </w:r>
      <w:r w:rsidR="00732AE9">
        <w:rPr>
          <w:b/>
          <w:sz w:val="20"/>
          <w:u w:val="single"/>
          <w:lang w:val="da"/>
        </w:rPr>
        <w:t xml:space="preserve"> </w:t>
      </w:r>
      <w:r w:rsidR="004B49A0">
        <w:rPr>
          <w:b/>
          <w:sz w:val="20"/>
          <w:u w:val="single"/>
          <w:lang w:val="da"/>
        </w:rPr>
        <w:t>202</w:t>
      </w:r>
      <w:r w:rsidR="00A25057">
        <w:rPr>
          <w:b/>
          <w:sz w:val="20"/>
          <w:u w:val="single"/>
          <w:lang w:val="da"/>
        </w:rPr>
        <w:t>5</w:t>
      </w:r>
      <w:r w:rsidR="00F45350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2. Projektkursusdag</w:t>
      </w:r>
    </w:p>
    <w:p w14:paraId="26E96DF6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Kritisk litteraturlæsning: Kliniske vejledninger, evidensbaseret medicin</w:t>
      </w:r>
    </w:p>
    <w:p w14:paraId="642C4A6F" w14:textId="77777777" w:rsidR="00AA1910" w:rsidRPr="006D71EF" w:rsidRDefault="006C37BF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 xml:space="preserve">v. </w:t>
      </w:r>
      <w:r w:rsidR="0073238F">
        <w:rPr>
          <w:i/>
          <w:sz w:val="20"/>
          <w:lang w:val="da"/>
        </w:rPr>
        <w:t>Jette Kolding Kristensen</w:t>
      </w:r>
    </w:p>
    <w:p w14:paraId="12307CE3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6933CDE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  <w:t>Udvikling af kliniske vejledninger til egen praksis</w:t>
      </w:r>
    </w:p>
    <w:p w14:paraId="036F1507" w14:textId="77777777" w:rsidR="00AA1910" w:rsidRPr="006D71EF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  <w:t>v. Jette Kolding Kristensen</w:t>
      </w:r>
    </w:p>
    <w:p w14:paraId="5786558E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</w:p>
    <w:p w14:paraId="578D0246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579D218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421C19AD" w14:textId="5FE7D645" w:rsidR="00AA1910" w:rsidRDefault="006072D5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>Onsdag</w:t>
      </w:r>
      <w:r w:rsidR="00542E73">
        <w:rPr>
          <w:b/>
          <w:sz w:val="20"/>
          <w:u w:val="single"/>
          <w:lang w:val="da"/>
        </w:rPr>
        <w:t xml:space="preserve"> den </w:t>
      </w:r>
      <w:r w:rsidR="00433604">
        <w:rPr>
          <w:b/>
          <w:sz w:val="20"/>
          <w:u w:val="single"/>
          <w:lang w:val="da"/>
        </w:rPr>
        <w:t>25</w:t>
      </w:r>
      <w:r w:rsidR="00A25057">
        <w:rPr>
          <w:b/>
          <w:sz w:val="20"/>
          <w:u w:val="single"/>
          <w:lang w:val="da"/>
        </w:rPr>
        <w:t>.</w:t>
      </w:r>
      <w:r w:rsidR="000274E5">
        <w:rPr>
          <w:b/>
          <w:sz w:val="20"/>
          <w:u w:val="single"/>
          <w:lang w:val="da"/>
        </w:rPr>
        <w:t xml:space="preserve"> </w:t>
      </w:r>
      <w:r>
        <w:rPr>
          <w:b/>
          <w:sz w:val="20"/>
          <w:u w:val="single"/>
          <w:lang w:val="da"/>
        </w:rPr>
        <w:t>juni</w:t>
      </w:r>
      <w:r w:rsidR="00AE4261">
        <w:rPr>
          <w:b/>
          <w:sz w:val="20"/>
          <w:u w:val="single"/>
          <w:lang w:val="da"/>
        </w:rPr>
        <w:t xml:space="preserve"> </w:t>
      </w:r>
      <w:r w:rsidR="00E36944">
        <w:rPr>
          <w:b/>
          <w:sz w:val="20"/>
          <w:u w:val="single"/>
          <w:lang w:val="da"/>
        </w:rPr>
        <w:t>202</w:t>
      </w:r>
      <w:r w:rsidR="00A25057">
        <w:rPr>
          <w:b/>
          <w:sz w:val="20"/>
          <w:u w:val="single"/>
          <w:lang w:val="da"/>
        </w:rPr>
        <w:t>5</w:t>
      </w:r>
      <w:r w:rsidR="00AA1910">
        <w:rPr>
          <w:b/>
          <w:sz w:val="20"/>
          <w:u w:val="single"/>
          <w:lang w:val="da"/>
        </w:rPr>
        <w:t xml:space="preserve">:  </w:t>
      </w:r>
      <w:r w:rsidR="00AF16DC">
        <w:rPr>
          <w:b/>
          <w:sz w:val="20"/>
          <w:u w:val="single"/>
          <w:lang w:val="da"/>
        </w:rPr>
        <w:t>3</w:t>
      </w:r>
      <w:r w:rsidR="00AA1910">
        <w:rPr>
          <w:b/>
          <w:sz w:val="20"/>
          <w:u w:val="single"/>
          <w:lang w:val="da"/>
        </w:rPr>
        <w:t>. Projektkursusdag</w:t>
      </w:r>
      <w:r w:rsidR="0043126F">
        <w:rPr>
          <w:b/>
          <w:sz w:val="20"/>
          <w:u w:val="single"/>
          <w:lang w:val="da"/>
        </w:rPr>
        <w:t xml:space="preserve"> </w:t>
      </w:r>
    </w:p>
    <w:p w14:paraId="4B11CF53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En palet af kvalitative metoder og analytiske tilgange i</w:t>
      </w:r>
    </w:p>
    <w:p w14:paraId="054B75F4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humanistisk sundhedsforskning</w:t>
      </w:r>
    </w:p>
    <w:p w14:paraId="3AF8BA1A" w14:textId="77777777" w:rsidR="0000788B" w:rsidRDefault="0000788B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En introduktion til de metoder der anvendes inden for det kvalitative metode paradigme.  </w:t>
      </w:r>
    </w:p>
    <w:p w14:paraId="73085494" w14:textId="77777777" w:rsidR="00C66BF7" w:rsidRDefault="0000788B" w:rsidP="0000788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 xml:space="preserve">De kvalitative metoders anvendes, når vi ønsker ny viden og indsigt i mulige  sammen-hænge mellem fænomener. </w:t>
      </w:r>
    </w:p>
    <w:p w14:paraId="21A1A981" w14:textId="77777777" w:rsidR="0000788B" w:rsidRDefault="0000788B" w:rsidP="0000788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>De</w:t>
      </w:r>
      <w:r w:rsidR="00C66BF7">
        <w:rPr>
          <w:sz w:val="20"/>
          <w:lang w:val="da"/>
        </w:rPr>
        <w:t xml:space="preserve"> kvalitative metoder</w:t>
      </w:r>
      <w:r>
        <w:rPr>
          <w:sz w:val="20"/>
          <w:lang w:val="da"/>
        </w:rPr>
        <w:t xml:space="preserve"> kan bruges til at belyse et særligt perspektiv f.eks. patientens </w:t>
      </w:r>
      <w:r w:rsidR="00C66BF7">
        <w:rPr>
          <w:sz w:val="20"/>
          <w:lang w:val="da"/>
        </w:rPr>
        <w:t>synsvinkel.</w:t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51F07787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v. Annemette Lind</w:t>
      </w:r>
    </w:p>
    <w:p w14:paraId="112662B1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08A4E251" w14:textId="77777777" w:rsidR="00CB26A2" w:rsidRDefault="00AA1910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 w:rsidR="00CB26A2">
        <w:rPr>
          <w:sz w:val="20"/>
          <w:lang w:val="da"/>
        </w:rPr>
        <w:t>12.15 - 15.00</w:t>
      </w:r>
      <w:r w:rsidR="00CB26A2">
        <w:rPr>
          <w:sz w:val="20"/>
          <w:lang w:val="da"/>
        </w:rPr>
        <w:tab/>
        <w:t xml:space="preserve">Brug af data fra praksis til kvalitet og udvikling. </w:t>
      </w:r>
    </w:p>
    <w:p w14:paraId="388AF1E0" w14:textId="77777777" w:rsidR="00CB26A2" w:rsidRDefault="00F27956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I må gerne medbringe j</w:t>
      </w:r>
      <w:r w:rsidR="00CB26A2">
        <w:rPr>
          <w:sz w:val="20"/>
          <w:lang w:val="da"/>
        </w:rPr>
        <w:t>eres PC’er.</w:t>
      </w:r>
    </w:p>
    <w:p w14:paraId="456DFDE9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 w:rsidRPr="009E4C34">
        <w:rPr>
          <w:i/>
          <w:sz w:val="20"/>
        </w:rPr>
        <w:t>v. Morten Bondo Christensen</w:t>
      </w:r>
      <w:r w:rsidR="008D00D7">
        <w:rPr>
          <w:i/>
          <w:sz w:val="20"/>
        </w:rPr>
        <w:t xml:space="preserve"> og Bo Christensen</w:t>
      </w:r>
    </w:p>
    <w:p w14:paraId="27B29DD3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</w:rPr>
      </w:pPr>
      <w:r w:rsidRPr="009E4C34">
        <w:rPr>
          <w:i/>
          <w:sz w:val="20"/>
        </w:rPr>
        <w:tab/>
      </w:r>
      <w:r w:rsidRPr="009E4C34">
        <w:rPr>
          <w:i/>
          <w:sz w:val="20"/>
        </w:rPr>
        <w:tab/>
      </w:r>
      <w:r w:rsidRPr="009E4C34">
        <w:rPr>
          <w:i/>
          <w:sz w:val="20"/>
        </w:rPr>
        <w:tab/>
      </w:r>
    </w:p>
    <w:p w14:paraId="0A5D7AC0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3F3ADC16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501A04A5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13100D1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FF9015C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2EB5D913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1557FA7" w14:textId="77777777" w:rsidR="00EE1848" w:rsidRDefault="00EE1848"/>
    <w:sectPr w:rsidR="00EE1848" w:rsidSect="00C13B34">
      <w:footnotePr>
        <w:numFmt w:val="lowerLetter"/>
      </w:footnotePr>
      <w:endnotePr>
        <w:numFmt w:val="lowerLetter"/>
      </w:endnotePr>
      <w:pgSz w:w="11905" w:h="16837"/>
      <w:pgMar w:top="709" w:right="567" w:bottom="391" w:left="1418" w:header="425" w:footer="4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10"/>
    <w:rsid w:val="00001D96"/>
    <w:rsid w:val="0000788B"/>
    <w:rsid w:val="00025838"/>
    <w:rsid w:val="000274E5"/>
    <w:rsid w:val="00037470"/>
    <w:rsid w:val="00044CD0"/>
    <w:rsid w:val="00063E59"/>
    <w:rsid w:val="00110E87"/>
    <w:rsid w:val="001D6570"/>
    <w:rsid w:val="00254E83"/>
    <w:rsid w:val="002D3CCE"/>
    <w:rsid w:val="002E28C1"/>
    <w:rsid w:val="002E64AA"/>
    <w:rsid w:val="00314216"/>
    <w:rsid w:val="003721AF"/>
    <w:rsid w:val="003746F9"/>
    <w:rsid w:val="003C1A79"/>
    <w:rsid w:val="003E13B4"/>
    <w:rsid w:val="004016E9"/>
    <w:rsid w:val="0043126F"/>
    <w:rsid w:val="004329E5"/>
    <w:rsid w:val="00433604"/>
    <w:rsid w:val="00440B44"/>
    <w:rsid w:val="00497CB1"/>
    <w:rsid w:val="004A3DFF"/>
    <w:rsid w:val="004B1F83"/>
    <w:rsid w:val="004B49A0"/>
    <w:rsid w:val="00510827"/>
    <w:rsid w:val="00525013"/>
    <w:rsid w:val="0053699E"/>
    <w:rsid w:val="00537EBA"/>
    <w:rsid w:val="00542E73"/>
    <w:rsid w:val="00557CAD"/>
    <w:rsid w:val="00595D82"/>
    <w:rsid w:val="00597C8B"/>
    <w:rsid w:val="005E7922"/>
    <w:rsid w:val="006072D5"/>
    <w:rsid w:val="0064349C"/>
    <w:rsid w:val="00663155"/>
    <w:rsid w:val="006C37BF"/>
    <w:rsid w:val="006D436B"/>
    <w:rsid w:val="006F4F7B"/>
    <w:rsid w:val="0071015C"/>
    <w:rsid w:val="00720CCC"/>
    <w:rsid w:val="007317E4"/>
    <w:rsid w:val="0073238F"/>
    <w:rsid w:val="00732AE9"/>
    <w:rsid w:val="00781D1A"/>
    <w:rsid w:val="007D1182"/>
    <w:rsid w:val="008414F2"/>
    <w:rsid w:val="00876790"/>
    <w:rsid w:val="008D00D7"/>
    <w:rsid w:val="00910E8F"/>
    <w:rsid w:val="009E4C34"/>
    <w:rsid w:val="00A25057"/>
    <w:rsid w:val="00A31DC8"/>
    <w:rsid w:val="00AA1910"/>
    <w:rsid w:val="00AE4261"/>
    <w:rsid w:val="00AF16DC"/>
    <w:rsid w:val="00B00453"/>
    <w:rsid w:val="00B064E3"/>
    <w:rsid w:val="00B33C4E"/>
    <w:rsid w:val="00B92121"/>
    <w:rsid w:val="00C13B34"/>
    <w:rsid w:val="00C61587"/>
    <w:rsid w:val="00C66BF7"/>
    <w:rsid w:val="00CB26A2"/>
    <w:rsid w:val="00CD0F8B"/>
    <w:rsid w:val="00D81D57"/>
    <w:rsid w:val="00DC2DD7"/>
    <w:rsid w:val="00E028C9"/>
    <w:rsid w:val="00E36944"/>
    <w:rsid w:val="00EA2A3A"/>
    <w:rsid w:val="00EC09C2"/>
    <w:rsid w:val="00EE1848"/>
    <w:rsid w:val="00F0495A"/>
    <w:rsid w:val="00F10B73"/>
    <w:rsid w:val="00F11CB2"/>
    <w:rsid w:val="00F27956"/>
    <w:rsid w:val="00F45350"/>
    <w:rsid w:val="00F51DDA"/>
    <w:rsid w:val="00FA3FD9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C69"/>
  <w15:docId w15:val="{F7C08A2E-9BF4-4825-9AD2-EC2CA4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3</cp:revision>
  <cp:lastPrinted>2015-05-30T14:17:00Z</cp:lastPrinted>
  <dcterms:created xsi:type="dcterms:W3CDTF">2024-03-20T10:54:00Z</dcterms:created>
  <dcterms:modified xsi:type="dcterms:W3CDTF">2024-09-10T09:33:00Z</dcterms:modified>
</cp:coreProperties>
</file>